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7E" w:rsidRPr="007871B8" w:rsidRDefault="0025437E" w:rsidP="0025437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46"/>
          <w:szCs w:val="46"/>
        </w:rPr>
      </w:pPr>
      <w:r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國立陽明交通大學</w:t>
      </w:r>
      <w:r w:rsidR="00356101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 xml:space="preserve"> </w:t>
      </w:r>
      <w:r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 xml:space="preserve">　士學位論文審定同意書</w:t>
      </w:r>
      <w:r w:rsidRPr="007871B8">
        <w:rPr>
          <w:rFonts w:ascii="標楷體" w:eastAsia="標楷體" w:hAnsi="標楷體"/>
          <w:b/>
          <w:color w:val="000000" w:themeColor="text1"/>
          <w:sz w:val="32"/>
          <w:szCs w:val="32"/>
        </w:rPr>
        <w:t xml:space="preserve"> </w:t>
      </w:r>
    </w:p>
    <w:p w:rsidR="0025437E" w:rsidRPr="007871B8" w:rsidRDefault="00497B87" w:rsidP="0025437E">
      <w:pPr>
        <w:snapToGrid w:val="0"/>
        <w:spacing w:beforeLines="50" w:before="180" w:afterLines="25" w:after="90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電控工程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研究所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_____________君</w:t>
      </w:r>
    </w:p>
    <w:p w:rsidR="0025437E" w:rsidRPr="007871B8" w:rsidRDefault="0025437E" w:rsidP="0025437E">
      <w:pPr>
        <w:snapToGrid w:val="0"/>
        <w:spacing w:afterLines="25" w:after="9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所提之論文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題目：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(中文)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(英文)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beforeLines="50" w:before="1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經學位考試委員會審查通過，特此證明。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學位考試委員會 (簽名) 　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 </w:t>
      </w:r>
    </w:p>
    <w:p w:rsidR="00356101" w:rsidRDefault="00356101" w:rsidP="00356101">
      <w:pPr>
        <w:snapToGrid w:val="0"/>
        <w:spacing w:before="180" w:line="800" w:lineRule="exact"/>
      </w:pPr>
      <w:r>
        <w:rPr>
          <w:rFonts w:ascii="標楷體" w:eastAsia="標楷體" w:hAnsi="標楷體"/>
          <w:color w:val="000000"/>
          <w:sz w:val="32"/>
          <w:szCs w:val="32"/>
        </w:rPr>
        <w:t>口試委員</w:t>
      </w:r>
      <w:r>
        <w:rPr>
          <w:rFonts w:ascii="新細明體" w:hAnsi="新細明體"/>
          <w:color w:val="000000"/>
          <w:sz w:val="32"/>
          <w:szCs w:val="32"/>
        </w:rPr>
        <w:t>：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(召集人)</w:t>
      </w:r>
      <w:r>
        <w:rPr>
          <w:rFonts w:ascii="標楷體" w:eastAsia="標楷體" w:hAnsi="標楷體"/>
          <w:color w:val="000000"/>
          <w:sz w:val="32"/>
          <w:szCs w:val="32"/>
        </w:rPr>
        <w:t xml:space="preserve">   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(委員)</w:t>
      </w:r>
    </w:p>
    <w:p w:rsidR="00356101" w:rsidRDefault="00356101" w:rsidP="00356101">
      <w:pPr>
        <w:snapToGrid w:val="0"/>
        <w:spacing w:before="180" w:line="800" w:lineRule="exact"/>
      </w:pPr>
    </w:p>
    <w:p w:rsidR="00356101" w:rsidRDefault="00356101" w:rsidP="00356101">
      <w:pPr>
        <w:snapToGrid w:val="0"/>
        <w:spacing w:line="600" w:lineRule="atLeast"/>
      </w:pPr>
      <w:r>
        <w:rPr>
          <w:rFonts w:ascii="標楷體" w:eastAsia="標楷體" w:hAnsi="標楷體"/>
          <w:color w:val="000000"/>
          <w:sz w:val="32"/>
          <w:szCs w:val="32"/>
        </w:rPr>
        <w:t xml:space="preserve">          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(委員)</w:t>
      </w:r>
      <w:r>
        <w:rPr>
          <w:rFonts w:ascii="標楷體" w:eastAsia="標楷體" w:hAnsi="標楷體"/>
          <w:color w:val="000000"/>
          <w:sz w:val="32"/>
          <w:szCs w:val="32"/>
        </w:rPr>
        <w:t xml:space="preserve">   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(委員)</w:t>
      </w:r>
    </w:p>
    <w:p w:rsidR="00356101" w:rsidRDefault="00356101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25437E" w:rsidRPr="007871B8" w:rsidRDefault="0025437E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論文已完成修改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指導教授　_________________________________ (簽名)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    長　_________________________________ (簽名)</w:t>
      </w:r>
    </w:p>
    <w:p w:rsidR="0008689D" w:rsidRDefault="0025437E" w:rsidP="0025437E">
      <w:pPr>
        <w:snapToGrid w:val="0"/>
        <w:spacing w:beforeLines="50" w:before="180" w:afterLines="100" w:after="360" w:line="800" w:lineRule="exact"/>
        <w:jc w:val="distribute"/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中華民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>國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年  月  日</w:t>
      </w:r>
    </w:p>
    <w:sectPr w:rsidR="0008689D" w:rsidSect="0025437E"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665" w:rsidRDefault="00D26665" w:rsidP="00356101">
      <w:r>
        <w:separator/>
      </w:r>
    </w:p>
  </w:endnote>
  <w:endnote w:type="continuationSeparator" w:id="0">
    <w:p w:rsidR="00D26665" w:rsidRDefault="00D26665" w:rsidP="0035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665" w:rsidRDefault="00D26665" w:rsidP="00356101">
      <w:r>
        <w:separator/>
      </w:r>
    </w:p>
  </w:footnote>
  <w:footnote w:type="continuationSeparator" w:id="0">
    <w:p w:rsidR="00D26665" w:rsidRDefault="00D26665" w:rsidP="00356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7E"/>
    <w:rsid w:val="0008689D"/>
    <w:rsid w:val="00091287"/>
    <w:rsid w:val="0025437E"/>
    <w:rsid w:val="00356101"/>
    <w:rsid w:val="00497B87"/>
    <w:rsid w:val="00D2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C3250"/>
  <w15:chartTrackingRefBased/>
  <w15:docId w15:val="{C6C10866-BFDA-4FF4-AD0D-3A6585A2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3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61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6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61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dcterms:created xsi:type="dcterms:W3CDTF">2021-01-25T01:16:00Z</dcterms:created>
  <dcterms:modified xsi:type="dcterms:W3CDTF">2023-07-18T02:29:00Z</dcterms:modified>
</cp:coreProperties>
</file>